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F5EC4" w14:textId="77777777" w:rsidR="00CC3CDE" w:rsidRPr="00836EB8" w:rsidRDefault="00836EB8" w:rsidP="00836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EB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79335C31" w14:textId="77777777" w:rsidR="00836EB8" w:rsidRPr="00836EB8" w:rsidRDefault="00836EB8" w:rsidP="00836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EB8">
        <w:rPr>
          <w:rFonts w:ascii="Times New Roman" w:hAnsi="Times New Roman" w:cs="Times New Roman"/>
          <w:b/>
          <w:sz w:val="24"/>
          <w:szCs w:val="24"/>
        </w:rPr>
        <w:t>Биология 5 класс</w:t>
      </w:r>
    </w:p>
    <w:p w14:paraId="4264BF95" w14:textId="77777777" w:rsidR="00836EB8" w:rsidRPr="00836EB8" w:rsidRDefault="00836EB8" w:rsidP="00836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693AB" w14:textId="77777777" w:rsidR="00836EB8" w:rsidRPr="00836EB8" w:rsidRDefault="00836EB8" w:rsidP="00836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737"/>
        <w:gridCol w:w="1090"/>
        <w:gridCol w:w="1134"/>
        <w:gridCol w:w="2677"/>
      </w:tblGrid>
      <w:tr w:rsidR="00836EB8" w:rsidRPr="002B7EE6" w14:paraId="5321D151" w14:textId="77777777" w:rsidTr="007962DE">
        <w:tc>
          <w:tcPr>
            <w:tcW w:w="562" w:type="dxa"/>
          </w:tcPr>
          <w:p w14:paraId="332BC71C" w14:textId="77777777" w:rsidR="00836EB8" w:rsidRPr="002B7EE6" w:rsidRDefault="00836EB8" w:rsidP="0083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14:paraId="31825BA8" w14:textId="77777777" w:rsidR="00836EB8" w:rsidRPr="002B7EE6" w:rsidRDefault="00836EB8" w:rsidP="0083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 (</w:t>
            </w:r>
            <w:r w:rsidRPr="002B7EE6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37" w:type="dxa"/>
          </w:tcPr>
          <w:p w14:paraId="710317BE" w14:textId="77777777" w:rsidR="00836EB8" w:rsidRPr="002B7EE6" w:rsidRDefault="00836EB8" w:rsidP="0083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1090" w:type="dxa"/>
          </w:tcPr>
          <w:p w14:paraId="1EB2BA74" w14:textId="77777777" w:rsidR="00836EB8" w:rsidRPr="002B7EE6" w:rsidRDefault="007962DE" w:rsidP="0083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14:paraId="49A7B34E" w14:textId="77777777" w:rsidR="00836EB8" w:rsidRPr="002B7EE6" w:rsidRDefault="007962DE" w:rsidP="00836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677" w:type="dxa"/>
          </w:tcPr>
          <w:p w14:paraId="419695E5" w14:textId="77777777" w:rsidR="007962DE" w:rsidRDefault="007962DE" w:rsidP="00796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B7EE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</w:t>
            </w:r>
          </w:p>
          <w:p w14:paraId="490154DF" w14:textId="77777777" w:rsidR="00836EB8" w:rsidRPr="002B7EE6" w:rsidRDefault="007962DE" w:rsidP="00796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РПВ</w:t>
            </w:r>
          </w:p>
        </w:tc>
      </w:tr>
      <w:tr w:rsidR="00836EB8" w:rsidRPr="002B7EE6" w14:paraId="675573A5" w14:textId="77777777" w:rsidTr="00F4258C">
        <w:tc>
          <w:tcPr>
            <w:tcW w:w="562" w:type="dxa"/>
          </w:tcPr>
          <w:p w14:paraId="5367F641" w14:textId="77777777" w:rsidR="00836EB8" w:rsidRPr="002B7EE6" w:rsidRDefault="00836EB8" w:rsidP="0083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65EEFAF" w14:textId="77777777" w:rsidR="00836EB8" w:rsidRDefault="00836EB8" w:rsidP="0083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Биология как наука</w:t>
            </w:r>
          </w:p>
          <w:p w14:paraId="131DDEC6" w14:textId="77777777" w:rsidR="00836EB8" w:rsidRPr="002B7EE6" w:rsidRDefault="00836EB8" w:rsidP="0083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ч.)</w:t>
            </w:r>
          </w:p>
        </w:tc>
        <w:tc>
          <w:tcPr>
            <w:tcW w:w="2737" w:type="dxa"/>
          </w:tcPr>
          <w:p w14:paraId="7BF80F5E" w14:textId="77777777" w:rsidR="007962DE" w:rsidRPr="007962DE" w:rsidRDefault="007962DE" w:rsidP="0079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D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62DE">
              <w:rPr>
                <w:rFonts w:ascii="Times New Roman" w:hAnsi="Times New Roman" w:cs="Times New Roman"/>
                <w:sz w:val="24"/>
                <w:szCs w:val="24"/>
              </w:rPr>
              <w:t xml:space="preserve"> наука о живой природе</w:t>
            </w:r>
          </w:p>
          <w:p w14:paraId="76728740" w14:textId="77777777" w:rsidR="007962DE" w:rsidRPr="007962DE" w:rsidRDefault="007962DE" w:rsidP="0079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DE">
              <w:rPr>
                <w:rFonts w:ascii="Times New Roman" w:hAnsi="Times New Roman" w:cs="Times New Roman"/>
                <w:sz w:val="24"/>
                <w:szCs w:val="24"/>
              </w:rPr>
              <w:t>Методы изучения биологи</w:t>
            </w:r>
          </w:p>
          <w:p w14:paraId="22BB9711" w14:textId="77777777" w:rsidR="007962DE" w:rsidRPr="007962DE" w:rsidRDefault="007962DE" w:rsidP="0079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DE">
              <w:rPr>
                <w:rFonts w:ascii="Times New Roman" w:hAnsi="Times New Roman" w:cs="Times New Roman"/>
                <w:sz w:val="24"/>
                <w:szCs w:val="24"/>
              </w:rPr>
              <w:t>Как работают в лаборатории</w:t>
            </w:r>
          </w:p>
          <w:p w14:paraId="119F218C" w14:textId="77777777" w:rsidR="007962DE" w:rsidRPr="007962DE" w:rsidRDefault="007962DE" w:rsidP="0079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DE">
              <w:rPr>
                <w:rFonts w:ascii="Times New Roman" w:hAnsi="Times New Roman" w:cs="Times New Roman"/>
                <w:sz w:val="24"/>
                <w:szCs w:val="24"/>
              </w:rPr>
              <w:t>Разнообразие живой природы. Царства живых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Отличительные признаки живого</w:t>
            </w:r>
          </w:p>
          <w:p w14:paraId="20D6BE72" w14:textId="77777777" w:rsidR="00836EB8" w:rsidRPr="002B7EE6" w:rsidRDefault="007962DE" w:rsidP="0079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DE">
              <w:rPr>
                <w:rFonts w:ascii="Times New Roman" w:hAnsi="Times New Roman" w:cs="Times New Roman"/>
                <w:sz w:val="24"/>
                <w:szCs w:val="24"/>
              </w:rPr>
              <w:t>Среды обитания организмов</w:t>
            </w:r>
          </w:p>
        </w:tc>
        <w:tc>
          <w:tcPr>
            <w:tcW w:w="1090" w:type="dxa"/>
          </w:tcPr>
          <w:p w14:paraId="6954D2EF" w14:textId="77777777" w:rsidR="00836EB8" w:rsidRDefault="00836EB8" w:rsidP="0079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D0B83" w14:textId="77777777" w:rsidR="007962DE" w:rsidRDefault="007962DE" w:rsidP="0079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1FA7FC" w14:textId="77777777" w:rsidR="007962DE" w:rsidRDefault="007962DE" w:rsidP="0079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C5115" w14:textId="77777777" w:rsidR="007962DE" w:rsidRDefault="007962DE" w:rsidP="0079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3F40A2" w14:textId="77777777" w:rsidR="007962DE" w:rsidRDefault="007962DE" w:rsidP="0079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F74EB" w14:textId="77777777" w:rsidR="007962DE" w:rsidRDefault="007962DE" w:rsidP="0079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55550F" w14:textId="77777777" w:rsidR="007962DE" w:rsidRDefault="007962DE" w:rsidP="0079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CD352" w14:textId="77777777" w:rsidR="007962DE" w:rsidRDefault="007962DE" w:rsidP="0079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3FDCF" w14:textId="77777777" w:rsidR="007962DE" w:rsidRDefault="007962DE" w:rsidP="0079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CB2E8" w14:textId="77777777" w:rsidR="007962DE" w:rsidRDefault="007962DE" w:rsidP="0079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85DC5" w14:textId="77777777" w:rsidR="007962DE" w:rsidRDefault="007962DE" w:rsidP="0079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82598F" w14:textId="77777777" w:rsidR="007962DE" w:rsidRDefault="007962DE" w:rsidP="0079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29AB1" w14:textId="77777777" w:rsidR="007962DE" w:rsidRPr="002B7EE6" w:rsidRDefault="007962DE" w:rsidP="0079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2E546AD" w14:textId="77777777" w:rsidR="00F4258C" w:rsidRDefault="00F4258C" w:rsidP="00F4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53489" w14:textId="77777777" w:rsidR="00F4258C" w:rsidRDefault="00F4258C" w:rsidP="00F4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D55DE" w14:textId="77777777" w:rsidR="00F4258C" w:rsidRDefault="00F4258C" w:rsidP="00F4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40748" w14:textId="77777777" w:rsidR="00836EB8" w:rsidRPr="002B7EE6" w:rsidRDefault="00836EB8" w:rsidP="00F4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14:paraId="41F822A2" w14:textId="77777777" w:rsidR="00836EB8" w:rsidRPr="002B7EE6" w:rsidRDefault="007962DE" w:rsidP="0083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4E1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воспитание. Формирование представлений о научной картине мира</w:t>
            </w:r>
          </w:p>
        </w:tc>
      </w:tr>
      <w:tr w:rsidR="00836EB8" w:rsidRPr="002B7EE6" w14:paraId="4A8DCAB8" w14:textId="77777777" w:rsidTr="00067541">
        <w:tc>
          <w:tcPr>
            <w:tcW w:w="562" w:type="dxa"/>
          </w:tcPr>
          <w:p w14:paraId="54427621" w14:textId="77777777" w:rsidR="00836EB8" w:rsidRPr="002B7EE6" w:rsidRDefault="00836EB8" w:rsidP="0083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4BAAD21" w14:textId="77777777" w:rsidR="00F4258C" w:rsidRPr="00F4258C" w:rsidRDefault="00F4258C" w:rsidP="00F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Клетка –</w:t>
            </w:r>
            <w:r w:rsidRPr="00F4258C">
              <w:rPr>
                <w:rFonts w:ascii="Times New Roman" w:hAnsi="Times New Roman" w:cs="Times New Roman"/>
                <w:sz w:val="24"/>
                <w:szCs w:val="24"/>
              </w:rPr>
              <w:t xml:space="preserve"> основа </w:t>
            </w:r>
          </w:p>
          <w:p w14:paraId="589075FF" w14:textId="77777777" w:rsidR="00F4258C" w:rsidRPr="00F4258C" w:rsidRDefault="00F4258C" w:rsidP="00F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8C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и </w:t>
            </w:r>
          </w:p>
          <w:p w14:paraId="390B9B84" w14:textId="77777777" w:rsidR="00F4258C" w:rsidRPr="00F4258C" w:rsidRDefault="00F4258C" w:rsidP="00F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8C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 </w:t>
            </w:r>
          </w:p>
          <w:p w14:paraId="0D59F5AA" w14:textId="77777777" w:rsidR="00AB6B33" w:rsidRDefault="00AB6B33" w:rsidP="00F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  <w:p w14:paraId="4F324503" w14:textId="77777777" w:rsidR="00836EB8" w:rsidRPr="002B7EE6" w:rsidRDefault="00F4258C" w:rsidP="00F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8C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58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5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7" w:type="dxa"/>
          </w:tcPr>
          <w:p w14:paraId="568E5E27" w14:textId="77777777" w:rsidR="00195489" w:rsidRPr="00195489" w:rsidRDefault="00195489" w:rsidP="001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89">
              <w:rPr>
                <w:rFonts w:ascii="Times New Roman" w:hAnsi="Times New Roman" w:cs="Times New Roman"/>
                <w:sz w:val="24"/>
                <w:szCs w:val="24"/>
              </w:rPr>
              <w:t>Устройство увеличительных приборов</w:t>
            </w:r>
          </w:p>
          <w:p w14:paraId="2EBEE4BF" w14:textId="77777777" w:rsidR="00195489" w:rsidRPr="00195489" w:rsidRDefault="00067541" w:rsidP="001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клеток</w:t>
            </w:r>
          </w:p>
          <w:p w14:paraId="6C5A4069" w14:textId="77777777" w:rsidR="00195489" w:rsidRPr="00195489" w:rsidRDefault="00195489" w:rsidP="001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89">
              <w:rPr>
                <w:rFonts w:ascii="Times New Roman" w:hAnsi="Times New Roman" w:cs="Times New Roman"/>
                <w:sz w:val="24"/>
                <w:szCs w:val="24"/>
              </w:rPr>
              <w:t>Неорганические вещества</w:t>
            </w:r>
          </w:p>
          <w:p w14:paraId="5D65F1DB" w14:textId="77777777" w:rsidR="00195489" w:rsidRPr="00195489" w:rsidRDefault="00195489" w:rsidP="001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89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</w:t>
            </w:r>
          </w:p>
          <w:p w14:paraId="2AFC4630" w14:textId="77777777" w:rsidR="00195489" w:rsidRPr="00195489" w:rsidRDefault="00195489" w:rsidP="001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89"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</w:p>
          <w:p w14:paraId="2B1D5AEF" w14:textId="77777777" w:rsidR="00195489" w:rsidRPr="00195489" w:rsidRDefault="00195489" w:rsidP="001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8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14:paraId="20363ED8" w14:textId="77777777" w:rsidR="00195489" w:rsidRPr="00195489" w:rsidRDefault="00195489" w:rsidP="001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89">
              <w:rPr>
                <w:rFonts w:ascii="Times New Roman" w:hAnsi="Times New Roman" w:cs="Times New Roman"/>
                <w:sz w:val="24"/>
                <w:szCs w:val="24"/>
              </w:rPr>
              <w:t>Пластиды. Хлоропласты</w:t>
            </w:r>
          </w:p>
          <w:p w14:paraId="5C15AAE6" w14:textId="77777777" w:rsidR="00195489" w:rsidRPr="00195489" w:rsidRDefault="00195489" w:rsidP="001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89">
              <w:rPr>
                <w:rFonts w:ascii="Times New Roman" w:hAnsi="Times New Roman" w:cs="Times New Roman"/>
                <w:sz w:val="24"/>
                <w:szCs w:val="24"/>
              </w:rPr>
              <w:t>Жизнедеятельность клетки</w:t>
            </w:r>
          </w:p>
          <w:p w14:paraId="464A2FDE" w14:textId="77777777" w:rsidR="00195489" w:rsidRPr="00195489" w:rsidRDefault="00195489" w:rsidP="001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89">
              <w:rPr>
                <w:rFonts w:ascii="Times New Roman" w:hAnsi="Times New Roman" w:cs="Times New Roman"/>
                <w:sz w:val="24"/>
                <w:szCs w:val="24"/>
              </w:rPr>
              <w:t>Деление клеток</w:t>
            </w:r>
          </w:p>
          <w:p w14:paraId="271B2A39" w14:textId="77777777" w:rsidR="00836EB8" w:rsidRPr="002B7EE6" w:rsidRDefault="00195489" w:rsidP="0019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89">
              <w:rPr>
                <w:rFonts w:ascii="Times New Roman" w:hAnsi="Times New Roman" w:cs="Times New Roman"/>
                <w:sz w:val="24"/>
                <w:szCs w:val="24"/>
              </w:rPr>
              <w:t>Обобщающий урок. Тестирование за 1 полугодие</w:t>
            </w:r>
          </w:p>
        </w:tc>
        <w:tc>
          <w:tcPr>
            <w:tcW w:w="1090" w:type="dxa"/>
          </w:tcPr>
          <w:p w14:paraId="582F86A0" w14:textId="77777777" w:rsidR="00836EB8" w:rsidRDefault="00836EB8" w:rsidP="0006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C91A0" w14:textId="77777777" w:rsidR="00067541" w:rsidRDefault="00067541" w:rsidP="0006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7B7760" w14:textId="77777777" w:rsidR="00067541" w:rsidRDefault="00067541" w:rsidP="0006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F65F5" w14:textId="77777777" w:rsidR="00067541" w:rsidRDefault="00067541" w:rsidP="0006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1737CD" w14:textId="77777777" w:rsidR="00067541" w:rsidRDefault="00067541" w:rsidP="0006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49E78" w14:textId="77777777" w:rsidR="00067541" w:rsidRDefault="00067541" w:rsidP="0006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04A1E" w14:textId="77777777" w:rsidR="00067541" w:rsidRDefault="00067541" w:rsidP="0006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2849A7" w14:textId="77777777" w:rsidR="00067541" w:rsidRDefault="00067541" w:rsidP="0006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9E3C98" w14:textId="77777777" w:rsidR="00067541" w:rsidRDefault="00067541" w:rsidP="0006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878483" w14:textId="77777777" w:rsidR="00067541" w:rsidRDefault="00067541" w:rsidP="0006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361A3" w14:textId="77777777" w:rsidR="00067541" w:rsidRDefault="00067541" w:rsidP="0006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F5B86D" w14:textId="77777777" w:rsidR="00067541" w:rsidRDefault="00067541" w:rsidP="0006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12482" w14:textId="77777777" w:rsidR="00067541" w:rsidRDefault="00067541" w:rsidP="0006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D2732F" w14:textId="77777777" w:rsidR="00067541" w:rsidRDefault="00067541" w:rsidP="0006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999164" w14:textId="77777777" w:rsidR="00067541" w:rsidRDefault="00067541" w:rsidP="0006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B6F76" w14:textId="77777777" w:rsidR="00067541" w:rsidRDefault="00067541" w:rsidP="0006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FDC4D" w14:textId="77777777" w:rsidR="00067541" w:rsidRPr="002B7EE6" w:rsidRDefault="00067541" w:rsidP="0006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5D37F64" w14:textId="77777777" w:rsidR="00067541" w:rsidRDefault="00067541" w:rsidP="0006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AFE44" w14:textId="77777777" w:rsidR="00067541" w:rsidRDefault="00067541" w:rsidP="0006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92F7F" w14:textId="77777777" w:rsidR="00067541" w:rsidRDefault="00067541" w:rsidP="0006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00F34" w14:textId="77777777" w:rsidR="00067541" w:rsidRDefault="00067541" w:rsidP="0006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3FF3B" w14:textId="77777777" w:rsidR="00067541" w:rsidRDefault="00067541" w:rsidP="0006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33CE5" w14:textId="77777777" w:rsidR="00067541" w:rsidRDefault="00067541" w:rsidP="0006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3FB73" w14:textId="77777777" w:rsidR="00067541" w:rsidRDefault="00067541" w:rsidP="0006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F257F2" w14:textId="77777777" w:rsidR="00067541" w:rsidRPr="002B7EE6" w:rsidRDefault="00067541" w:rsidP="0006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14:paraId="2724D1B5" w14:textId="77777777" w:rsidR="00836EB8" w:rsidRPr="002B7EE6" w:rsidRDefault="007962DE" w:rsidP="00BD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воспитание. </w:t>
            </w:r>
            <w:r w:rsidR="00BD14E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интереса к познанию живой природы. Формирование умения </w:t>
            </w:r>
            <w:r w:rsidR="00BD14ED" w:rsidRPr="00BD14ED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исследования, анализировать результаты, представлять и научно ар</w:t>
            </w:r>
            <w:r w:rsidR="00BD14ED">
              <w:rPr>
                <w:rFonts w:ascii="Times New Roman" w:hAnsi="Times New Roman" w:cs="Times New Roman"/>
                <w:sz w:val="24"/>
                <w:szCs w:val="24"/>
              </w:rPr>
              <w:t>гументировать полученные выводы</w:t>
            </w:r>
          </w:p>
        </w:tc>
      </w:tr>
      <w:tr w:rsidR="00836EB8" w:rsidRPr="002B7EE6" w14:paraId="0BA4E339" w14:textId="77777777" w:rsidTr="00970B3F">
        <w:tc>
          <w:tcPr>
            <w:tcW w:w="562" w:type="dxa"/>
          </w:tcPr>
          <w:p w14:paraId="3CA6D700" w14:textId="77777777" w:rsidR="00836EB8" w:rsidRPr="002B7EE6" w:rsidRDefault="00836EB8" w:rsidP="0083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792F2E4" w14:textId="77777777" w:rsidR="00836EB8" w:rsidRPr="002B7EE6" w:rsidRDefault="00195489" w:rsidP="0083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 (15 ч.)</w:t>
            </w:r>
          </w:p>
        </w:tc>
        <w:tc>
          <w:tcPr>
            <w:tcW w:w="2737" w:type="dxa"/>
          </w:tcPr>
          <w:p w14:paraId="0B7CF125" w14:textId="77777777" w:rsidR="00970B3F" w:rsidRDefault="00970B3F" w:rsidP="0083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организмов</w:t>
            </w:r>
          </w:p>
          <w:p w14:paraId="533BC386" w14:textId="77777777" w:rsidR="00970B3F" w:rsidRDefault="00067541" w:rsidP="0083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41">
              <w:rPr>
                <w:rFonts w:ascii="Times New Roman" w:hAnsi="Times New Roman" w:cs="Times New Roman"/>
                <w:sz w:val="24"/>
                <w:szCs w:val="24"/>
              </w:rPr>
              <w:t>Строение и мно</w:t>
            </w:r>
            <w:r w:rsidR="00970B3F">
              <w:rPr>
                <w:rFonts w:ascii="Times New Roman" w:hAnsi="Times New Roman" w:cs="Times New Roman"/>
                <w:sz w:val="24"/>
                <w:szCs w:val="24"/>
              </w:rPr>
              <w:t>гообразие бактерий</w:t>
            </w:r>
          </w:p>
          <w:p w14:paraId="36C8D687" w14:textId="77777777" w:rsidR="00970B3F" w:rsidRDefault="00970B3F" w:rsidP="0083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многообразие грибов</w:t>
            </w:r>
          </w:p>
          <w:p w14:paraId="51DAD3A1" w14:textId="77777777" w:rsidR="00970B3F" w:rsidRDefault="00067541" w:rsidP="0083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4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="00970B3F">
              <w:rPr>
                <w:rFonts w:ascii="Times New Roman" w:hAnsi="Times New Roman" w:cs="Times New Roman"/>
                <w:sz w:val="24"/>
                <w:szCs w:val="24"/>
              </w:rPr>
              <w:t>Характеристика царства Растения</w:t>
            </w:r>
          </w:p>
          <w:p w14:paraId="52F5B87B" w14:textId="77777777" w:rsidR="00970B3F" w:rsidRDefault="00970B3F" w:rsidP="0083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Водоросли</w:t>
            </w:r>
          </w:p>
          <w:p w14:paraId="37B31D3A" w14:textId="77777777" w:rsidR="00970B3F" w:rsidRDefault="00970B3F" w:rsidP="0083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Лишайники</w:t>
            </w:r>
            <w:r w:rsidRPr="0006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750C0A" w14:textId="77777777" w:rsidR="00970B3F" w:rsidRDefault="00970B3F" w:rsidP="0083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41">
              <w:rPr>
                <w:rFonts w:ascii="Times New Roman" w:hAnsi="Times New Roman" w:cs="Times New Roman"/>
                <w:sz w:val="24"/>
                <w:szCs w:val="24"/>
              </w:rPr>
              <w:t>Мхи. Папоротники.</w:t>
            </w:r>
          </w:p>
          <w:p w14:paraId="3E5BD0E5" w14:textId="77777777" w:rsidR="00970B3F" w:rsidRDefault="00067541" w:rsidP="0083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Плауны. Хвощи </w:t>
            </w:r>
          </w:p>
          <w:p w14:paraId="6369C55E" w14:textId="77777777" w:rsidR="00970B3F" w:rsidRDefault="00067541" w:rsidP="0083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41">
              <w:rPr>
                <w:rFonts w:ascii="Times New Roman" w:hAnsi="Times New Roman" w:cs="Times New Roman"/>
                <w:sz w:val="24"/>
                <w:szCs w:val="24"/>
              </w:rPr>
              <w:t xml:space="preserve">Голосеменные растения Покрытосеменные, или Цветковые растения Царство Животные Подцарство Одноклеточные </w:t>
            </w:r>
          </w:p>
          <w:p w14:paraId="6BC5A1BB" w14:textId="77777777" w:rsidR="00970B3F" w:rsidRDefault="00067541" w:rsidP="0097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41">
              <w:rPr>
                <w:rFonts w:ascii="Times New Roman" w:hAnsi="Times New Roman" w:cs="Times New Roman"/>
                <w:sz w:val="24"/>
                <w:szCs w:val="24"/>
              </w:rPr>
              <w:t>Подцарство Многоклеточные. Беспозвоночные животные</w:t>
            </w:r>
          </w:p>
          <w:p w14:paraId="17DA6312" w14:textId="77777777" w:rsidR="00970B3F" w:rsidRDefault="00067541" w:rsidP="0097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41">
              <w:rPr>
                <w:rFonts w:ascii="Times New Roman" w:hAnsi="Times New Roman" w:cs="Times New Roman"/>
                <w:sz w:val="24"/>
                <w:szCs w:val="24"/>
              </w:rPr>
              <w:t xml:space="preserve">Подцарство Многоклеточные. Беспозвоночные животные </w:t>
            </w:r>
          </w:p>
          <w:p w14:paraId="30175ED0" w14:textId="77777777" w:rsidR="00836EB8" w:rsidRDefault="00067541" w:rsidP="0097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41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</w:t>
            </w:r>
          </w:p>
          <w:p w14:paraId="0B9D3106" w14:textId="77777777" w:rsidR="00970B3F" w:rsidRPr="00067541" w:rsidRDefault="00970B3F" w:rsidP="0097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– проект</w:t>
            </w:r>
          </w:p>
        </w:tc>
        <w:tc>
          <w:tcPr>
            <w:tcW w:w="1090" w:type="dxa"/>
          </w:tcPr>
          <w:p w14:paraId="286E7664" w14:textId="77777777" w:rsidR="00836EB8" w:rsidRDefault="00836EB8" w:rsidP="0097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0B18C" w14:textId="77777777" w:rsidR="00970B3F" w:rsidRDefault="00970B3F" w:rsidP="0097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680BD1" w14:textId="77777777" w:rsidR="00970B3F" w:rsidRDefault="00970B3F" w:rsidP="0097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A4777" w14:textId="77777777" w:rsidR="00970B3F" w:rsidRDefault="00970B3F" w:rsidP="0097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B4617E" w14:textId="77777777" w:rsidR="00970B3F" w:rsidRDefault="00970B3F" w:rsidP="0097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D00A2" w14:textId="77777777" w:rsidR="00970B3F" w:rsidRDefault="00970B3F" w:rsidP="0097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DE02DE" w14:textId="77777777" w:rsidR="00970B3F" w:rsidRDefault="00970B3F" w:rsidP="0097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20EB73" w14:textId="77777777" w:rsidR="00970B3F" w:rsidRDefault="00970B3F" w:rsidP="0097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5445E" w14:textId="77777777" w:rsidR="00970B3F" w:rsidRDefault="00970B3F" w:rsidP="0097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4C765B" w14:textId="77777777" w:rsidR="00970B3F" w:rsidRDefault="00970B3F" w:rsidP="0097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656157" w14:textId="77777777" w:rsidR="00970B3F" w:rsidRDefault="00970B3F" w:rsidP="0097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54301B" w14:textId="77777777" w:rsidR="00970B3F" w:rsidRDefault="00970B3F" w:rsidP="0097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64C0F" w14:textId="77777777" w:rsidR="00970B3F" w:rsidRDefault="00970B3F" w:rsidP="0097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5960A387" w14:textId="77777777" w:rsidR="00970B3F" w:rsidRDefault="00970B3F" w:rsidP="0097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6E6834" w14:textId="77777777" w:rsidR="00970B3F" w:rsidRDefault="00970B3F" w:rsidP="0097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07DE4" w14:textId="77777777" w:rsidR="00970B3F" w:rsidRDefault="00970B3F" w:rsidP="0097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0A55FD" w14:textId="77777777" w:rsidR="00970B3F" w:rsidRDefault="00970B3F" w:rsidP="0097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1B3AA" w14:textId="77777777" w:rsidR="00970B3F" w:rsidRDefault="00970B3F" w:rsidP="0097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631D7" w14:textId="77777777" w:rsidR="00970B3F" w:rsidRDefault="00970B3F" w:rsidP="0097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D2B79C" w14:textId="77777777" w:rsidR="00970B3F" w:rsidRDefault="00970B3F" w:rsidP="0097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A9F7B" w14:textId="77777777" w:rsidR="00970B3F" w:rsidRDefault="00970B3F" w:rsidP="0097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51A49" w14:textId="77777777" w:rsidR="00970B3F" w:rsidRDefault="00970B3F" w:rsidP="0097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6E2BE0" w14:textId="77777777" w:rsidR="00970B3F" w:rsidRDefault="00970B3F" w:rsidP="0097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6038C" w14:textId="77777777" w:rsidR="00970B3F" w:rsidRDefault="00970B3F" w:rsidP="0097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2DD2A" w14:textId="77777777" w:rsidR="00970B3F" w:rsidRDefault="00970B3F" w:rsidP="0097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5BB5CCA" w14:textId="77777777" w:rsidR="00970B3F" w:rsidRDefault="00970B3F" w:rsidP="0097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E384A2" w14:textId="77777777" w:rsidR="00970B3F" w:rsidRDefault="00970B3F" w:rsidP="0097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3E6C3" w14:textId="77777777" w:rsidR="00970B3F" w:rsidRPr="002B7EE6" w:rsidRDefault="00970B3F" w:rsidP="0097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1988B3F" w14:textId="77777777" w:rsidR="00836EB8" w:rsidRPr="002B7EE6" w:rsidRDefault="00836EB8" w:rsidP="00836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14:paraId="3422E9DF" w14:textId="77777777" w:rsidR="00836EB8" w:rsidRDefault="00AB6B33" w:rsidP="0079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 Значение животных в природе и жизни человека</w:t>
            </w:r>
          </w:p>
          <w:p w14:paraId="3A72DEC3" w14:textId="77777777" w:rsidR="00AB6B33" w:rsidRDefault="00AB6B33" w:rsidP="005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Здоровьесберегающее воспитание. </w:t>
            </w:r>
            <w:r w:rsidR="00573ECA"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инфекционных и паразитарных заболеваний</w:t>
            </w:r>
          </w:p>
          <w:p w14:paraId="63D8B501" w14:textId="77777777" w:rsidR="00573ECA" w:rsidRPr="002B7EE6" w:rsidRDefault="00573ECA" w:rsidP="005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 воспитание. Воспитание гуманного отношения к животным</w:t>
            </w:r>
          </w:p>
        </w:tc>
      </w:tr>
      <w:tr w:rsidR="00836EB8" w:rsidRPr="002B7EE6" w14:paraId="6F7FAE57" w14:textId="77777777" w:rsidTr="00B41618">
        <w:tc>
          <w:tcPr>
            <w:tcW w:w="562" w:type="dxa"/>
          </w:tcPr>
          <w:p w14:paraId="4FADBED9" w14:textId="77777777" w:rsidR="00836EB8" w:rsidRPr="002B7EE6" w:rsidRDefault="00836EB8" w:rsidP="0083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14:paraId="577F6D10" w14:textId="77777777" w:rsidR="00836EB8" w:rsidRPr="002B7EE6" w:rsidRDefault="00195489" w:rsidP="0083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 (5 ч.)</w:t>
            </w:r>
          </w:p>
        </w:tc>
        <w:tc>
          <w:tcPr>
            <w:tcW w:w="2737" w:type="dxa"/>
          </w:tcPr>
          <w:p w14:paraId="4E87DDAC" w14:textId="77777777" w:rsidR="00836EB8" w:rsidRPr="002B7EE6" w:rsidRDefault="00970B3F" w:rsidP="0097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3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Подготовка к ВПР. Итоговая контрольная работа</w:t>
            </w:r>
          </w:p>
        </w:tc>
        <w:tc>
          <w:tcPr>
            <w:tcW w:w="1090" w:type="dxa"/>
          </w:tcPr>
          <w:p w14:paraId="4D4FE7AD" w14:textId="77777777" w:rsidR="00836EB8" w:rsidRPr="002B7EE6" w:rsidRDefault="00836EB8" w:rsidP="00836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77A9AC" w14:textId="77777777" w:rsidR="00836EB8" w:rsidRDefault="00836EB8" w:rsidP="00B4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4EC73" w14:textId="77777777" w:rsidR="00B41618" w:rsidRPr="002B7EE6" w:rsidRDefault="00B41618" w:rsidP="00B4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14:paraId="31DFBDC3" w14:textId="77777777" w:rsidR="00836EB8" w:rsidRPr="002B7EE6" w:rsidRDefault="00836EB8" w:rsidP="00836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DE" w:rsidRPr="002B7EE6" w14:paraId="7507A8C5" w14:textId="77777777" w:rsidTr="007962DE">
        <w:tc>
          <w:tcPr>
            <w:tcW w:w="562" w:type="dxa"/>
          </w:tcPr>
          <w:p w14:paraId="10502AE8" w14:textId="77777777" w:rsidR="007962DE" w:rsidRPr="002B7EE6" w:rsidRDefault="007962DE" w:rsidP="00796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E8ABDF3" w14:textId="77777777" w:rsidR="007962DE" w:rsidRPr="002B7EE6" w:rsidRDefault="007962DE" w:rsidP="0079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37" w:type="dxa"/>
          </w:tcPr>
          <w:p w14:paraId="5BA611E8" w14:textId="77777777" w:rsidR="007962DE" w:rsidRPr="002B7EE6" w:rsidRDefault="007962DE" w:rsidP="00796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0D09CA39" w14:textId="77777777" w:rsidR="007962DE" w:rsidRPr="002B7EE6" w:rsidRDefault="00BF7F0E" w:rsidP="0079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4B9FB77C" w14:textId="77777777" w:rsidR="007962DE" w:rsidRPr="002B7EE6" w:rsidRDefault="00B41618" w:rsidP="0079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14:paraId="494EF487" w14:textId="77777777" w:rsidR="007962DE" w:rsidRPr="002B7EE6" w:rsidRDefault="007962DE" w:rsidP="0079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E28394" w14:textId="77777777" w:rsidR="00836EB8" w:rsidRDefault="00836EB8"/>
    <w:sectPr w:rsidR="00836EB8" w:rsidSect="00384DB8">
      <w:headerReference w:type="default" r:id="rId6"/>
      <w:pgSz w:w="11906" w:h="16838"/>
      <w:pgMar w:top="1134" w:right="28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E93AD" w14:textId="77777777" w:rsidR="007174F1" w:rsidRDefault="007174F1" w:rsidP="00384DB8">
      <w:pPr>
        <w:spacing w:after="0" w:line="240" w:lineRule="auto"/>
      </w:pPr>
      <w:r>
        <w:separator/>
      </w:r>
    </w:p>
  </w:endnote>
  <w:endnote w:type="continuationSeparator" w:id="0">
    <w:p w14:paraId="01EE55D9" w14:textId="77777777" w:rsidR="007174F1" w:rsidRDefault="007174F1" w:rsidP="0038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4A564" w14:textId="77777777" w:rsidR="007174F1" w:rsidRDefault="007174F1" w:rsidP="00384DB8">
      <w:pPr>
        <w:spacing w:after="0" w:line="240" w:lineRule="auto"/>
      </w:pPr>
      <w:r>
        <w:separator/>
      </w:r>
    </w:p>
  </w:footnote>
  <w:footnote w:type="continuationSeparator" w:id="0">
    <w:p w14:paraId="4F344DEC" w14:textId="77777777" w:rsidR="007174F1" w:rsidRDefault="007174F1" w:rsidP="0038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0089085"/>
      <w:docPartObj>
        <w:docPartGallery w:val="Page Numbers (Top of Page)"/>
        <w:docPartUnique/>
      </w:docPartObj>
    </w:sdtPr>
    <w:sdtEndPr/>
    <w:sdtContent>
      <w:p w14:paraId="31B9CB03" w14:textId="77777777" w:rsidR="00384DB8" w:rsidRDefault="00384D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4ED">
          <w:rPr>
            <w:noProof/>
          </w:rPr>
          <w:t>2</w:t>
        </w:r>
        <w:r>
          <w:fldChar w:fldCharType="end"/>
        </w:r>
      </w:p>
    </w:sdtContent>
  </w:sdt>
  <w:p w14:paraId="3FADF347" w14:textId="77777777" w:rsidR="00384DB8" w:rsidRDefault="00384D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58"/>
    <w:rsid w:val="00067541"/>
    <w:rsid w:val="00195489"/>
    <w:rsid w:val="002B7EE6"/>
    <w:rsid w:val="00312DDB"/>
    <w:rsid w:val="00384DB8"/>
    <w:rsid w:val="00573ECA"/>
    <w:rsid w:val="007174F1"/>
    <w:rsid w:val="00721098"/>
    <w:rsid w:val="00737F97"/>
    <w:rsid w:val="007962DE"/>
    <w:rsid w:val="00836EB8"/>
    <w:rsid w:val="00970B3F"/>
    <w:rsid w:val="00AB6B33"/>
    <w:rsid w:val="00B41618"/>
    <w:rsid w:val="00B44158"/>
    <w:rsid w:val="00BD14ED"/>
    <w:rsid w:val="00BF7F0E"/>
    <w:rsid w:val="00CC3CDE"/>
    <w:rsid w:val="00D302A2"/>
    <w:rsid w:val="00E644E1"/>
    <w:rsid w:val="00F4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059A"/>
  <w15:chartTrackingRefBased/>
  <w15:docId w15:val="{C7471288-F6D8-48ED-A9F9-3450ECAB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4DB8"/>
  </w:style>
  <w:style w:type="paragraph" w:styleId="a6">
    <w:name w:val="footer"/>
    <w:basedOn w:val="a"/>
    <w:link w:val="a7"/>
    <w:uiPriority w:val="99"/>
    <w:unhideWhenUsed/>
    <w:rsid w:val="0038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4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Konstantin Afanasyev</cp:lastModifiedBy>
  <cp:revision>2</cp:revision>
  <dcterms:created xsi:type="dcterms:W3CDTF">2021-04-02T05:36:00Z</dcterms:created>
  <dcterms:modified xsi:type="dcterms:W3CDTF">2021-04-02T05:36:00Z</dcterms:modified>
</cp:coreProperties>
</file>